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F3C12" w14:textId="77777777" w:rsidR="007663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ind w:left="-540" w:right="0" w:firstLine="0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Before you start</w:t>
      </w:r>
    </w:p>
    <w:p w14:paraId="53C047BE" w14:textId="77777777" w:rsidR="007663B5" w:rsidRDefault="00000000">
      <w:pPr>
        <w:shd w:val="clear" w:color="auto" w:fill="FFFFFF"/>
        <w:spacing w:before="60" w:line="240" w:lineRule="auto"/>
        <w:ind w:left="-540" w:right="-540" w:firstLine="0"/>
        <w:jc w:val="both"/>
      </w:pPr>
      <w:r>
        <w:t>We recommend reviewing the guidelines and example applications before starting the application.</w:t>
      </w:r>
    </w:p>
    <w:p w14:paraId="128D2FA0" w14:textId="77777777" w:rsidR="007663B5" w:rsidRDefault="00000000">
      <w:pPr>
        <w:shd w:val="clear" w:color="auto" w:fill="FFFFFF"/>
        <w:spacing w:before="60" w:line="240" w:lineRule="auto"/>
        <w:ind w:left="-540" w:right="-540" w:firstLine="0"/>
        <w:jc w:val="both"/>
      </w:pPr>
      <w:r>
        <w:t>If you’re unsure about anything, please contact Nicole on 0400 076 048 or connect@mibilla.org.</w:t>
      </w:r>
    </w:p>
    <w:p w14:paraId="4D68BA4E" w14:textId="77777777" w:rsidR="007663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line="240" w:lineRule="auto"/>
        <w:ind w:left="-540" w:right="-540" w:firstLine="0"/>
        <w:jc w:val="both"/>
      </w:pPr>
      <w:r>
        <w:t>Before submitting your application, make sure:</w:t>
      </w:r>
    </w:p>
    <w:p w14:paraId="45C0307B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0"/>
          <w:id w:val="-1101647141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>You are already operating (this grant is for growth, not starting from scratch)</w:t>
      </w:r>
    </w:p>
    <w:p w14:paraId="7910B8F8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1"/>
          <w:id w:val="244832720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 xml:space="preserve"> You have a clear idea of what you want to expand or improve</w:t>
      </w:r>
    </w:p>
    <w:p w14:paraId="1194FD94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2"/>
          <w:id w:val="1119081403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 xml:space="preserve"> You know exactly what you need funding for</w:t>
      </w:r>
    </w:p>
    <w:p w14:paraId="1BD0D76E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3"/>
          <w:id w:val="-1376875637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 xml:space="preserve"> You can explain how this will help you grow</w:t>
      </w:r>
    </w:p>
    <w:p w14:paraId="35E5676F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4"/>
          <w:id w:val="-199632597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 xml:space="preserve"> You have a rough budget including quotes or screenshots of items</w:t>
      </w:r>
    </w:p>
    <w:p w14:paraId="3CBDEA50" w14:textId="77777777" w:rsidR="007663B5" w:rsidRDefault="00000000" w:rsidP="009B6ADB">
      <w:pPr>
        <w:shd w:val="clear" w:color="auto" w:fill="FFFFFF"/>
        <w:spacing w:before="60" w:line="240" w:lineRule="auto"/>
        <w:ind w:left="-539" w:right="0" w:firstLine="0"/>
        <w:jc w:val="both"/>
      </w:pPr>
      <w:sdt>
        <w:sdtPr>
          <w:tag w:val="goog_rdk_5"/>
          <w:id w:val="2037454490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t xml:space="preserve"> Your idea is practical and achievable</w:t>
      </w:r>
    </w:p>
    <w:p w14:paraId="5CD2C27F" w14:textId="77777777" w:rsidR="007663B5" w:rsidRDefault="00000000">
      <w:pPr>
        <w:shd w:val="clear" w:color="auto" w:fill="FFFFFF"/>
        <w:spacing w:line="240" w:lineRule="auto"/>
        <w:ind w:left="-540" w:right="0" w:firstLine="0"/>
        <w:jc w:val="both"/>
        <w:rPr>
          <w:sz w:val="2"/>
          <w:szCs w:val="2"/>
        </w:rPr>
      </w:pPr>
      <w:r>
        <w:rPr>
          <w:b/>
          <w:bCs/>
          <w:sz w:val="26"/>
          <w:szCs w:val="26"/>
        </w:rPr>
        <w:t>Contact Information</w:t>
      </w:r>
    </w:p>
    <w:tbl>
      <w:tblPr>
        <w:tblStyle w:val="a"/>
        <w:tblW w:w="1044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2"/>
        <w:gridCol w:w="6918"/>
      </w:tblGrid>
      <w:tr w:rsidR="007663B5" w14:paraId="2003437D" w14:textId="77777777" w:rsidTr="009B6ADB">
        <w:trPr>
          <w:trHeight w:val="203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C6E43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Contact Name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6C9EB7EF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7DB2E282" w14:textId="77777777" w:rsidTr="009B6ADB">
        <w:trPr>
          <w:trHeight w:val="20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0C909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Organisation / business name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286D21B5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06BC95F9" w14:textId="77777777" w:rsidTr="009B6ADB">
        <w:trPr>
          <w:trHeight w:val="62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998D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0"/>
                <w:szCs w:val="20"/>
              </w:rPr>
            </w:pPr>
            <w:r>
              <w:t xml:space="preserve">ABN </w:t>
            </w:r>
            <w:r>
              <w:rPr>
                <w:sz w:val="20"/>
                <w:szCs w:val="20"/>
              </w:rPr>
              <w:t>(if you have one - not required)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291787AC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041ACE4D" w14:textId="77777777" w:rsidTr="009B6ADB">
        <w:trPr>
          <w:trHeight w:val="267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25B0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Address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17FC7535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  <w:p w14:paraId="4B29226F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04555522" w14:textId="77777777" w:rsidTr="009B6ADB">
        <w:trPr>
          <w:trHeight w:val="20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0883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Email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3F784755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20C34222" w14:textId="77777777" w:rsidTr="009B6ADB">
        <w:trPr>
          <w:trHeight w:val="20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FB73E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Phone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6815A0B6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7663B5" w14:paraId="1688F96B" w14:textId="77777777" w:rsidTr="009B6ADB">
        <w:trPr>
          <w:trHeight w:val="20"/>
        </w:trPr>
        <w:tc>
          <w:tcPr>
            <w:tcW w:w="3522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CC7EC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Website / Social Media</w:t>
            </w:r>
          </w:p>
        </w:tc>
        <w:tc>
          <w:tcPr>
            <w:tcW w:w="6918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</w:tcPr>
          <w:p w14:paraId="341EA411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1FD53E29" w14:textId="77777777" w:rsidR="007663B5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sz w:val="20"/>
          <w:szCs w:val="20"/>
        </w:rPr>
      </w:pPr>
      <w:r>
        <w:rPr>
          <w:b/>
          <w:bCs/>
          <w:sz w:val="26"/>
          <w:szCs w:val="26"/>
        </w:rPr>
        <w:t>Eligibility</w:t>
      </w:r>
    </w:p>
    <w:tbl>
      <w:tblPr>
        <w:tblStyle w:val="a0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6564669B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E7EE3" w14:textId="77777777" w:rsidR="007663B5" w:rsidRDefault="00000000">
            <w:pPr>
              <w:widowControl w:val="0"/>
              <w:spacing w:before="0" w:line="240" w:lineRule="auto"/>
              <w:ind w:left="0"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(Copy and paste the tick symbol over the box/boxes to select all that apply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✅</w:t>
            </w:r>
            <w:r>
              <w:rPr>
                <w:sz w:val="22"/>
                <w:szCs w:val="22"/>
              </w:rPr>
              <w:t>)</w:t>
            </w:r>
          </w:p>
          <w:p w14:paraId="7116BC0E" w14:textId="77777777" w:rsidR="007663B5" w:rsidRDefault="00000000">
            <w:pPr>
              <w:widowControl w:val="0"/>
              <w:spacing w:before="60" w:after="0" w:line="240" w:lineRule="auto"/>
              <w:ind w:left="20" w:right="30" w:firstLine="0"/>
            </w:pPr>
            <w:r>
              <w:t>Applicants must:</w:t>
            </w:r>
          </w:p>
          <w:p w14:paraId="10394D04" w14:textId="77777777" w:rsidR="007663B5" w:rsidRDefault="00000000">
            <w:pPr>
              <w:spacing w:before="60" w:line="240" w:lineRule="auto"/>
              <w:ind w:left="308" w:right="28" w:hanging="308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Based in Australia</w:t>
            </w:r>
          </w:p>
          <w:p w14:paraId="014C4389" w14:textId="77777777" w:rsidR="007663B5" w:rsidRDefault="00000000">
            <w:pPr>
              <w:spacing w:before="60" w:line="240" w:lineRule="auto"/>
              <w:ind w:left="315" w:right="28" w:hanging="315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Use funds for the benefit of Aboriginal and/or Torres Strait Islander people or communities in Australia</w:t>
            </w:r>
          </w:p>
          <w:p w14:paraId="65C79145" w14:textId="77777777" w:rsidR="007663B5" w:rsidRDefault="00000000">
            <w:pPr>
              <w:widowControl w:val="0"/>
              <w:spacing w:before="60" w:line="240" w:lineRule="auto"/>
              <w:ind w:left="20" w:right="30" w:firstLine="0"/>
            </w:pPr>
            <w:r>
              <w:t>And be one of the following:</w:t>
            </w:r>
          </w:p>
          <w:p w14:paraId="341CEE3E" w14:textId="77777777" w:rsidR="00766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308" w:right="28" w:hanging="308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Aboriginal and/or Torres Strait Islander owned and operated business</w:t>
            </w:r>
          </w:p>
          <w:p w14:paraId="54EC8E39" w14:textId="77777777" w:rsidR="007663B5" w:rsidRDefault="00000000">
            <w:pPr>
              <w:spacing w:before="60" w:line="240" w:lineRule="auto"/>
              <w:ind w:left="308" w:right="28" w:hanging="308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Aboriginal and/or Torres Strait Islander owned and operated community organisation or not-for-profit</w:t>
            </w:r>
          </w:p>
          <w:p w14:paraId="12190869" w14:textId="77777777" w:rsidR="007663B5" w:rsidRDefault="00000000">
            <w:pPr>
              <w:spacing w:before="60" w:line="240" w:lineRule="auto"/>
              <w:ind w:left="308" w:right="28" w:hanging="308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Non-Indigenous organisation working in genuine partnership with Aboriginal and/or Torres Strait Islander communities or organisation</w:t>
            </w:r>
          </w:p>
        </w:tc>
      </w:tr>
    </w:tbl>
    <w:p w14:paraId="57C12691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7542D24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175D9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 xml:space="preserve">If you are a non-Indigenous organisation: Briefly describe your partnership and how Aboriginal </w:t>
            </w:r>
            <w:r>
              <w:lastRenderedPageBreak/>
              <w:t>and/or Torres Strait Islander people are involved in leadership and decision-making</w:t>
            </w:r>
          </w:p>
        </w:tc>
      </w:tr>
      <w:tr w:rsidR="007663B5" w14:paraId="68901C91" w14:textId="77777777" w:rsidTr="009B6ADB">
        <w:trPr>
          <w:trHeight w:val="53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9124F" w14:textId="77777777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7BA4C588" w14:textId="77777777" w:rsidR="007663B5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About You &amp; Your Organisation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1F3ADF44" w14:textId="77777777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F0F5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 xml:space="preserve">Tell us about your organisation or business </w:t>
            </w:r>
            <w:r>
              <w:rPr>
                <w:sz w:val="22"/>
                <w:szCs w:val="22"/>
              </w:rPr>
              <w:t>(max 200 words; dot points are fine)</w:t>
            </w:r>
          </w:p>
        </w:tc>
      </w:tr>
      <w:tr w:rsidR="007663B5" w14:paraId="40C65EF5" w14:textId="77777777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FBB6" w14:textId="77777777" w:rsidR="007663B5" w:rsidRDefault="00000000">
            <w:pPr>
              <w:widowControl w:val="0"/>
              <w:spacing w:before="0" w:line="240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might include things like:</w:t>
            </w:r>
          </w:p>
          <w:p w14:paraId="382C3DF3" w14:textId="77777777" w:rsidR="007663B5" w:rsidRDefault="00000000">
            <w:pPr>
              <w:widowControl w:val="0"/>
              <w:numPr>
                <w:ilvl w:val="0"/>
                <w:numId w:val="1"/>
              </w:numPr>
              <w:spacing w:before="6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you do (deliver programs and/or services, business activities)</w:t>
            </w:r>
          </w:p>
          <w:p w14:paraId="14515C09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 you work with (community, age group, region)</w:t>
            </w:r>
          </w:p>
          <w:p w14:paraId="1044870F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 you support</w:t>
            </w:r>
          </w:p>
          <w:p w14:paraId="2FFE105C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your work benefits Aboriginal and/or Torres Strait Islander people or communities</w:t>
            </w:r>
          </w:p>
        </w:tc>
      </w:tr>
      <w:tr w:rsidR="007663B5" w14:paraId="46306B1C" w14:textId="77777777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A610" w14:textId="77777777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4A89ECF5" w14:textId="77777777" w:rsidR="007663B5" w:rsidRDefault="007663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3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48030A63" w14:textId="77777777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46067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How long have you been operating</w:t>
            </w:r>
            <w:r>
              <w:rPr>
                <w:sz w:val="22"/>
                <w:szCs w:val="22"/>
              </w:rPr>
              <w:t>?</w:t>
            </w:r>
          </w:p>
        </w:tc>
      </w:tr>
      <w:tr w:rsidR="007663B5" w14:paraId="378C7B98" w14:textId="77777777">
        <w:trPr>
          <w:trHeight w:val="88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4FEE" w14:textId="77777777" w:rsidR="007663B5" w:rsidRDefault="00000000">
            <w:pPr>
              <w:widowControl w:val="0"/>
              <w:spacing w:before="0" w:line="240" w:lineRule="auto"/>
              <w:ind w:left="0" w:right="0" w:firstLine="0"/>
              <w:rPr>
                <w:rFonts w:ascii="MS Gothic" w:eastAsia="MS Gothic" w:hAnsi="MS Gothic" w:cs="MS Gothic"/>
              </w:rPr>
            </w:pPr>
            <w:r>
              <w:rPr>
                <w:sz w:val="22"/>
                <w:szCs w:val="22"/>
              </w:rPr>
              <w:t xml:space="preserve">(Copy and paste the tick symbol over the box/boxes to select all that apply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✅</w:t>
            </w:r>
            <w:r>
              <w:rPr>
                <w:sz w:val="22"/>
                <w:szCs w:val="22"/>
              </w:rPr>
              <w:t>)</w:t>
            </w:r>
          </w:p>
          <w:p w14:paraId="4EB140BE" w14:textId="77777777" w:rsidR="007663B5" w:rsidRDefault="00000000">
            <w:pPr>
              <w:widowControl w:val="0"/>
              <w:spacing w:before="0" w:line="240" w:lineRule="auto"/>
              <w:ind w:left="0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Less than 6 months</w:t>
            </w:r>
          </w:p>
          <w:p w14:paraId="010D865B" w14:textId="77777777" w:rsidR="007663B5" w:rsidRDefault="00000000">
            <w:pPr>
              <w:widowControl w:val="0"/>
              <w:spacing w:before="60" w:line="240" w:lineRule="auto"/>
              <w:ind w:left="0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6 - 12 months</w:t>
            </w:r>
          </w:p>
          <w:p w14:paraId="7EE7EF8D" w14:textId="77777777" w:rsidR="007663B5" w:rsidRDefault="00000000">
            <w:pPr>
              <w:widowControl w:val="0"/>
              <w:spacing w:before="60" w:line="240" w:lineRule="auto"/>
              <w:ind w:left="0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1 - 3 years</w:t>
            </w:r>
          </w:p>
          <w:p w14:paraId="22DDF1A8" w14:textId="77777777" w:rsidR="007663B5" w:rsidRDefault="00000000">
            <w:pPr>
              <w:widowControl w:val="0"/>
              <w:spacing w:before="60" w:after="0" w:line="240" w:lineRule="auto"/>
              <w:ind w:left="0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3+ years</w:t>
            </w:r>
          </w:p>
        </w:tc>
      </w:tr>
    </w:tbl>
    <w:p w14:paraId="236E4D96" w14:textId="77777777" w:rsidR="007663B5" w:rsidRDefault="00000000">
      <w:pPr>
        <w:shd w:val="clear" w:color="auto" w:fill="FFFFFF"/>
        <w:spacing w:before="200" w:line="240" w:lineRule="auto"/>
        <w:ind w:left="-426" w:right="0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Funding Activity</w:t>
      </w:r>
    </w:p>
    <w:tbl>
      <w:tblPr>
        <w:tblStyle w:val="a4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67A9D54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4563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t xml:space="preserve">What will you do with this funding? </w:t>
            </w:r>
            <w:r>
              <w:rPr>
                <w:sz w:val="22"/>
                <w:szCs w:val="22"/>
              </w:rPr>
              <w:t xml:space="preserve">(max 200 words) </w:t>
            </w:r>
          </w:p>
        </w:tc>
      </w:tr>
      <w:tr w:rsidR="007663B5" w14:paraId="70C9045A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2D33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Describe:</w:t>
            </w:r>
          </w:p>
          <w:p w14:paraId="063DF0C5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you will purchase/do</w:t>
            </w:r>
          </w:p>
          <w:p w14:paraId="114A7722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it links to growth</w:t>
            </w:r>
          </w:p>
        </w:tc>
      </w:tr>
      <w:tr w:rsidR="007663B5" w14:paraId="52CDC70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E8F4" w14:textId="77777777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3B5886EC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5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0EB0A79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CD47D" w14:textId="4595B67C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sz w:val="20"/>
                <w:szCs w:val="20"/>
              </w:rPr>
            </w:pPr>
            <w:r>
              <w:t xml:space="preserve">What will increase or improve in your organisation </w:t>
            </w:r>
            <w:proofErr w:type="gramStart"/>
            <w:r>
              <w:t>as a result of</w:t>
            </w:r>
            <w:proofErr w:type="gramEnd"/>
            <w:r>
              <w:t xml:space="preserve"> this funding? </w:t>
            </w:r>
            <w:r>
              <w:rPr>
                <w:sz w:val="22"/>
                <w:szCs w:val="22"/>
              </w:rPr>
              <w:t>(max 200 words)</w:t>
            </w:r>
          </w:p>
        </w:tc>
      </w:tr>
      <w:tr w:rsidR="007663B5" w14:paraId="0A515D0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90539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Examples:</w:t>
            </w:r>
          </w:p>
          <w:p w14:paraId="1CEA213E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clients</w:t>
            </w:r>
          </w:p>
          <w:p w14:paraId="5D0A1094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services offered</w:t>
            </w:r>
          </w:p>
          <w:p w14:paraId="662ADB6D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sessions delivered</w:t>
            </w:r>
          </w:p>
          <w:p w14:paraId="1530C063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income</w:t>
            </w:r>
          </w:p>
        </w:tc>
      </w:tr>
      <w:tr w:rsidR="007663B5" w14:paraId="60F8990F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983F7" w14:textId="510EF339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3C14B7E1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6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6528F8FA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0E01" w14:textId="04E11B6B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t xml:space="preserve">What challenge or opportunity will this funding help address? </w:t>
            </w:r>
            <w:r>
              <w:rPr>
                <w:sz w:val="22"/>
                <w:szCs w:val="22"/>
              </w:rPr>
              <w:t>(max 200 words)</w:t>
            </w:r>
          </w:p>
        </w:tc>
      </w:tr>
      <w:tr w:rsidR="007663B5" w14:paraId="2E022559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8D00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This can be something small or local - just tell us what you're trying to respond to (e.g. lack of equipment, not enough staff, unable to meet demand)</w:t>
            </w:r>
          </w:p>
        </w:tc>
      </w:tr>
      <w:tr w:rsidR="007663B5" w14:paraId="24BCFD6B" w14:textId="77777777" w:rsidTr="009B6ADB">
        <w:trPr>
          <w:trHeight w:val="20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F93FC" w14:textId="2B0F4BF1" w:rsidR="007663B5" w:rsidRDefault="007663B5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0152C7AB" w14:textId="77777777" w:rsidR="007663B5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Impact &amp; Benefit</w:t>
      </w:r>
    </w:p>
    <w:tbl>
      <w:tblPr>
        <w:tblStyle w:val="a7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482B86A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29DC5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t xml:space="preserve">Who will benefit from this and what difference will it make? </w:t>
            </w:r>
            <w:r>
              <w:rPr>
                <w:sz w:val="22"/>
                <w:szCs w:val="22"/>
              </w:rPr>
              <w:t>(max 200 words)</w:t>
            </w:r>
          </w:p>
        </w:tc>
      </w:tr>
      <w:tr w:rsidR="007663B5" w14:paraId="246A61F3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86AB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Examples:</w:t>
            </w:r>
          </w:p>
          <w:p w14:paraId="026D3693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Individuals, families, community, businesses, etc.</w:t>
            </w:r>
          </w:p>
          <w:p w14:paraId="32D360D2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Employment opportunities</w:t>
            </w:r>
          </w:p>
          <w:p w14:paraId="723633B4" w14:textId="77777777" w:rsidR="007663B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60" w:right="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Improved access or outcomes</w:t>
            </w:r>
          </w:p>
        </w:tc>
      </w:tr>
      <w:tr w:rsidR="007663B5" w14:paraId="49524EA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6DF0" w14:textId="77777777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75A12F6A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8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2B956BBB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FD47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0"/>
                <w:szCs w:val="20"/>
              </w:rPr>
            </w:pPr>
            <w:r>
              <w:t xml:space="preserve">How will you know it’s making a difference? </w:t>
            </w:r>
            <w:r>
              <w:rPr>
                <w:sz w:val="22"/>
                <w:szCs w:val="22"/>
              </w:rPr>
              <w:t>(What are some signs it’s working) (max 200 words)</w:t>
            </w:r>
          </w:p>
        </w:tc>
      </w:tr>
      <w:tr w:rsidR="007663B5" w14:paraId="6279DCA2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9DBB" w14:textId="77777777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</w:tbl>
    <w:p w14:paraId="78121A8D" w14:textId="77777777" w:rsidR="007663B5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Funding Request</w:t>
      </w:r>
    </w:p>
    <w:tbl>
      <w:tblPr>
        <w:tblStyle w:val="a9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0D50B6B3" w14:textId="77777777">
        <w:trPr>
          <w:trHeight w:val="35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17C0C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How much funding are you seeking?</w:t>
            </w:r>
          </w:p>
        </w:tc>
      </w:tr>
      <w:tr w:rsidR="007663B5" w14:paraId="294DEF5C" w14:textId="77777777">
        <w:trPr>
          <w:trHeight w:val="35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9870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$</w:t>
            </w:r>
          </w:p>
        </w:tc>
      </w:tr>
    </w:tbl>
    <w:p w14:paraId="2DE45AD7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a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6BD67A7F" w14:textId="77777777">
        <w:trPr>
          <w:trHeight w:val="35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A959" w14:textId="2B926A93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t xml:space="preserve">Type of funding activity </w:t>
            </w:r>
            <w:r>
              <w:rPr>
                <w:sz w:val="22"/>
                <w:szCs w:val="22"/>
              </w:rPr>
              <w:t>(Please attach quotes, invoices, or pricing evidence)</w:t>
            </w:r>
          </w:p>
        </w:tc>
      </w:tr>
      <w:tr w:rsidR="007663B5" w14:paraId="4C025219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38B3" w14:textId="77777777" w:rsidR="007663B5" w:rsidRDefault="00000000">
            <w:pPr>
              <w:widowControl w:val="0"/>
              <w:spacing w:before="0" w:line="240" w:lineRule="auto"/>
              <w:ind w:left="0" w:right="0" w:firstLine="0"/>
              <w:rPr>
                <w:rFonts w:ascii="MS Gothic" w:eastAsia="MS Gothic" w:hAnsi="MS Gothic" w:cs="MS Gothic"/>
              </w:rPr>
            </w:pPr>
            <w:r>
              <w:rPr>
                <w:sz w:val="22"/>
                <w:szCs w:val="22"/>
              </w:rPr>
              <w:t xml:space="preserve">(Copy and paste the tick symbol over the box/boxes to select all that apply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✅</w:t>
            </w:r>
            <w:r>
              <w:rPr>
                <w:sz w:val="22"/>
                <w:szCs w:val="22"/>
              </w:rPr>
              <w:t>)</w:t>
            </w:r>
          </w:p>
          <w:p w14:paraId="3B59E77F" w14:textId="77777777" w:rsidR="007663B5" w:rsidRDefault="00000000">
            <w:pPr>
              <w:widowControl w:val="0"/>
              <w:spacing w:before="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Equipment and Tools</w:t>
            </w:r>
          </w:p>
          <w:p w14:paraId="0312BD05" w14:textId="77777777" w:rsidR="007663B5" w:rsidRDefault="00000000">
            <w:pPr>
              <w:widowControl w:val="0"/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Staffing and Contractors (Short-term)</w:t>
            </w:r>
          </w:p>
          <w:p w14:paraId="00EA200B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Program or Service Expansion</w:t>
            </w:r>
          </w:p>
          <w:p w14:paraId="30DBF475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Adding a New Service (Expansion Only)</w:t>
            </w:r>
          </w:p>
          <w:p w14:paraId="013DE84C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Systems and Operations</w:t>
            </w:r>
          </w:p>
          <w:p w14:paraId="3F0549FE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Marketing and Promotion (linked to growth)</w:t>
            </w:r>
          </w:p>
          <w:p w14:paraId="48F47512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Training and Capability Building</w:t>
            </w:r>
          </w:p>
          <w:p w14:paraId="653C0E6D" w14:textId="07E9B35B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25" w:right="-105" w:firstLine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Evaluation and Improvement</w:t>
            </w:r>
          </w:p>
        </w:tc>
      </w:tr>
    </w:tbl>
    <w:p w14:paraId="10147582" w14:textId="77777777" w:rsidR="007663B5" w:rsidRDefault="007663B5">
      <w:pPr>
        <w:shd w:val="clear" w:color="auto" w:fill="FFFFFF"/>
        <w:spacing w:before="0" w:after="0" w:line="240" w:lineRule="auto"/>
        <w:ind w:left="-540" w:right="0" w:firstLine="0"/>
        <w:jc w:val="both"/>
        <w:rPr>
          <w:sz w:val="20"/>
          <w:szCs w:val="20"/>
        </w:rPr>
      </w:pPr>
    </w:p>
    <w:tbl>
      <w:tblPr>
        <w:tblStyle w:val="ab"/>
        <w:tblW w:w="1035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29"/>
        <w:gridCol w:w="1921"/>
      </w:tblGrid>
      <w:tr w:rsidR="007663B5" w14:paraId="4129090E" w14:textId="77777777" w:rsidTr="009B6ADB">
        <w:trPr>
          <w:trHeight w:val="65"/>
          <w:tblHeader/>
        </w:trPr>
        <w:tc>
          <w:tcPr>
            <w:tcW w:w="10351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A954" w14:textId="2196C16B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t xml:space="preserve">How will the funding be used? </w:t>
            </w:r>
            <w:r>
              <w:rPr>
                <w:sz w:val="22"/>
                <w:szCs w:val="22"/>
              </w:rPr>
              <w:t>(Provide a simple breakdown of costs - dot points are okay)</w:t>
            </w:r>
          </w:p>
        </w:tc>
      </w:tr>
      <w:tr w:rsidR="007663B5" w14:paraId="72A0142D" w14:textId="77777777" w:rsidTr="009B6ADB">
        <w:trPr>
          <w:trHeight w:val="117"/>
          <w:tblHeader/>
        </w:trPr>
        <w:tc>
          <w:tcPr>
            <w:tcW w:w="84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3C92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Item</w:t>
            </w:r>
          </w:p>
        </w:tc>
        <w:tc>
          <w:tcPr>
            <w:tcW w:w="1921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88C0" w14:textId="77777777" w:rsidR="007663B5" w:rsidRDefault="00000000">
            <w:pPr>
              <w:widowControl w:val="0"/>
              <w:spacing w:before="0" w:after="0" w:line="240" w:lineRule="auto"/>
              <w:ind w:left="540" w:right="0" w:firstLine="0"/>
            </w:pPr>
            <w:r>
              <w:t>Cost</w:t>
            </w:r>
          </w:p>
        </w:tc>
      </w:tr>
      <w:tr w:rsidR="007663B5" w14:paraId="18CABB5C" w14:textId="77777777" w:rsidTr="009B6ADB">
        <w:trPr>
          <w:trHeight w:val="20"/>
        </w:trPr>
        <w:tc>
          <w:tcPr>
            <w:tcW w:w="843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E7CE" w14:textId="77777777" w:rsidR="007663B5" w:rsidRDefault="00766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  <w:tc>
          <w:tcPr>
            <w:tcW w:w="1921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37B36" w14:textId="350F28A3" w:rsidR="007663B5" w:rsidRDefault="007663B5">
            <w:pPr>
              <w:widowControl w:val="0"/>
              <w:spacing w:before="0" w:after="0" w:line="240" w:lineRule="auto"/>
              <w:ind w:left="630" w:right="0" w:firstLine="0"/>
            </w:pPr>
          </w:p>
        </w:tc>
      </w:tr>
    </w:tbl>
    <w:p w14:paraId="08142F5F" w14:textId="77777777" w:rsidR="009B6ADB" w:rsidRDefault="009B6ADB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bCs/>
          <w:sz w:val="26"/>
          <w:szCs w:val="26"/>
        </w:rPr>
      </w:pPr>
    </w:p>
    <w:p w14:paraId="348282D4" w14:textId="42851F72" w:rsidR="007663B5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Supporting Documents</w:t>
      </w:r>
    </w:p>
    <w:tbl>
      <w:tblPr>
        <w:tblStyle w:val="ac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28A8A501" w14:textId="77777777" w:rsidTr="009B6ADB">
        <w:trPr>
          <w:trHeight w:val="51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C0A8" w14:textId="77777777" w:rsidR="007663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 xml:space="preserve">Please attach any of the following documents </w:t>
            </w:r>
            <w:r>
              <w:rPr>
                <w:sz w:val="22"/>
                <w:szCs w:val="22"/>
              </w:rPr>
              <w:t>(Only include what is relevant to your application)</w:t>
            </w:r>
          </w:p>
        </w:tc>
      </w:tr>
      <w:tr w:rsidR="007663B5" w14:paraId="087D420E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E523" w14:textId="77777777" w:rsidR="007663B5" w:rsidRDefault="00000000">
            <w:pPr>
              <w:widowControl w:val="0"/>
              <w:spacing w:before="0" w:line="240" w:lineRule="auto"/>
              <w:ind w:left="0" w:right="0" w:firstLine="0"/>
            </w:pPr>
            <w:r>
              <w:rPr>
                <w:sz w:val="22"/>
                <w:szCs w:val="22"/>
              </w:rPr>
              <w:t xml:space="preserve">(Copy and paste the tick symbol over the box/boxes to select all that apply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✅</w:t>
            </w:r>
            <w:r>
              <w:rPr>
                <w:sz w:val="22"/>
                <w:szCs w:val="22"/>
              </w:rPr>
              <w:t>)</w:t>
            </w:r>
          </w:p>
          <w:p w14:paraId="64395E62" w14:textId="77777777" w:rsidR="007663B5" w:rsidRDefault="00000000">
            <w:pPr>
              <w:widowControl w:val="0"/>
              <w:spacing w:before="0" w:line="240" w:lineRule="auto"/>
              <w:ind w:left="0" w:right="0" w:firstLine="0"/>
            </w:pPr>
            <w:r>
              <w:t>☐ Business plan</w:t>
            </w:r>
          </w:p>
          <w:p w14:paraId="07E6BA4F" w14:textId="77777777" w:rsidR="007663B5" w:rsidRDefault="00000000">
            <w:pPr>
              <w:widowControl w:val="0"/>
              <w:spacing w:before="60" w:line="240" w:lineRule="auto"/>
              <w:ind w:left="0" w:right="0" w:firstLine="0"/>
            </w:pPr>
            <w:r>
              <w:t>☐ Budget</w:t>
            </w:r>
          </w:p>
          <w:p w14:paraId="398620F9" w14:textId="77777777" w:rsidR="007663B5" w:rsidRDefault="00000000">
            <w:pPr>
              <w:widowControl w:val="0"/>
              <w:spacing w:before="60" w:line="240" w:lineRule="auto"/>
              <w:ind w:left="0" w:right="0" w:firstLine="0"/>
            </w:pPr>
            <w:r>
              <w:t>☐ Quotes or pricing evidence</w:t>
            </w:r>
          </w:p>
          <w:p w14:paraId="69ABB3BE" w14:textId="77777777" w:rsidR="007663B5" w:rsidRDefault="00000000">
            <w:pPr>
              <w:widowControl w:val="0"/>
              <w:spacing w:before="60" w:line="240" w:lineRule="auto"/>
              <w:ind w:left="0" w:right="0" w:firstLine="0"/>
            </w:pPr>
            <w:r>
              <w:t>☐ Letters of support</w:t>
            </w:r>
          </w:p>
          <w:p w14:paraId="7B1B5E34" w14:textId="77777777" w:rsidR="007663B5" w:rsidRDefault="00000000">
            <w:pPr>
              <w:widowControl w:val="0"/>
              <w:spacing w:before="60" w:line="240" w:lineRule="auto"/>
              <w:ind w:left="0" w:right="0" w:firstLine="0"/>
            </w:pPr>
            <w:r>
              <w:t>☐ Photos, visuals, or examples of previous work</w:t>
            </w:r>
          </w:p>
          <w:p w14:paraId="63F9FD74" w14:textId="77777777" w:rsidR="007663B5" w:rsidRDefault="00000000">
            <w:pPr>
              <w:widowControl w:val="0"/>
              <w:spacing w:before="60" w:after="0" w:line="240" w:lineRule="auto"/>
              <w:ind w:left="0" w:right="0" w:firstLine="0"/>
            </w:pPr>
            <w:sdt>
              <w:sdtPr>
                <w:tag w:val="goog_rdk_10"/>
                <w:id w:val="-14752791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t xml:space="preserve"> Certificates or compliance documents</w:t>
            </w:r>
          </w:p>
        </w:tc>
      </w:tr>
    </w:tbl>
    <w:p w14:paraId="485BD0AD" w14:textId="77777777" w:rsidR="007663B5" w:rsidRDefault="007663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 w:firstLine="0"/>
        <w:rPr>
          <w:sz w:val="10"/>
          <w:szCs w:val="10"/>
        </w:rPr>
      </w:pPr>
    </w:p>
    <w:tbl>
      <w:tblPr>
        <w:tblStyle w:val="ad"/>
        <w:tblW w:w="10455" w:type="dxa"/>
        <w:tblInd w:w="-555" w:type="dxa"/>
        <w:tblLayout w:type="fixed"/>
        <w:tblLook w:val="0600" w:firstRow="0" w:lastRow="0" w:firstColumn="0" w:lastColumn="0" w:noHBand="1" w:noVBand="1"/>
      </w:tblPr>
      <w:tblGrid>
        <w:gridCol w:w="10455"/>
      </w:tblGrid>
      <w:tr w:rsidR="007663B5" w14:paraId="73F1D0AF" w14:textId="77777777">
        <w:tc>
          <w:tcPr>
            <w:tcW w:w="10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6287" w14:textId="77777777" w:rsidR="007663B5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(Copy and paste the tick symbol over the box/boxes to select all that apply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✅</w:t>
            </w:r>
            <w:r>
              <w:rPr>
                <w:sz w:val="22"/>
                <w:szCs w:val="22"/>
              </w:rPr>
              <w:t>)</w:t>
            </w:r>
          </w:p>
          <w:p w14:paraId="040D9B2E" w14:textId="77777777" w:rsidR="007663B5" w:rsidRDefault="00000000" w:rsidP="009B6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before="120" w:after="120" w:line="240" w:lineRule="auto"/>
              <w:ind w:left="0" w:right="0" w:firstLine="0"/>
              <w:rPr>
                <w:sz w:val="22"/>
                <w:szCs w:val="22"/>
              </w:rPr>
            </w:pPr>
            <w:r>
              <w:t>☐ I have read the Mibilla Mob Commitment section in the guidelines and understand I must contribute if my application is successful</w:t>
            </w:r>
          </w:p>
          <w:p w14:paraId="1906E7CA" w14:textId="77777777" w:rsidR="007663B5" w:rsidRDefault="00000000" w:rsidP="009B6ADB">
            <w:pPr>
              <w:widowControl w:val="0"/>
              <w:tabs>
                <w:tab w:val="left" w:pos="8550"/>
              </w:tabs>
              <w:spacing w:before="120" w:after="120" w:line="240" w:lineRule="auto"/>
              <w:ind w:left="0" w:right="0" w:firstLine="0"/>
            </w:pPr>
            <w:r>
              <w:t>☐ This is the first time I have written a grant application</w:t>
            </w:r>
          </w:p>
          <w:p w14:paraId="38F6ED13" w14:textId="77777777" w:rsidR="007663B5" w:rsidRDefault="00000000" w:rsidP="009B6ADB">
            <w:pPr>
              <w:widowControl w:val="0"/>
              <w:tabs>
                <w:tab w:val="left" w:pos="8550"/>
              </w:tabs>
              <w:spacing w:before="120" w:after="120" w:line="240" w:lineRule="auto"/>
              <w:ind w:left="0" w:right="0" w:firstLine="0"/>
            </w:pPr>
            <w:r>
              <w:t>☐ I declare that the information provided is true and correct to the best of my knowledge.</w:t>
            </w:r>
          </w:p>
        </w:tc>
      </w:tr>
    </w:tbl>
    <w:p w14:paraId="1EDFC12A" w14:textId="77777777" w:rsidR="007663B5" w:rsidRDefault="007663B5">
      <w:pPr>
        <w:spacing w:before="0" w:after="0" w:line="240" w:lineRule="auto"/>
        <w:ind w:left="0" w:firstLine="0"/>
        <w:jc w:val="both"/>
      </w:pPr>
    </w:p>
    <w:sectPr w:rsidR="007663B5">
      <w:headerReference w:type="default" r:id="rId8"/>
      <w:footerReference w:type="default" r:id="rId9"/>
      <w:pgSz w:w="12240" w:h="15840"/>
      <w:pgMar w:top="1170" w:right="1440" w:bottom="709" w:left="1440" w:header="1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A6E43" w14:textId="77777777" w:rsidR="002658E4" w:rsidRDefault="002658E4">
      <w:pPr>
        <w:spacing w:before="0" w:after="0" w:line="240" w:lineRule="auto"/>
      </w:pPr>
      <w:r>
        <w:separator/>
      </w:r>
    </w:p>
  </w:endnote>
  <w:endnote w:type="continuationSeparator" w:id="0">
    <w:p w14:paraId="6588CD7B" w14:textId="77777777" w:rsidR="002658E4" w:rsidRDefault="002658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8F32130A-7F5A-45B3-B39D-0E217165CB6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35E2E7-6665-4109-9B0C-05E231A03B96}"/>
  </w:font>
  <w:font w:name="Lora Medium">
    <w:charset w:val="00"/>
    <w:family w:val="auto"/>
    <w:pitch w:val="variable"/>
    <w:sig w:usb0="A00002FF" w:usb1="5000204B" w:usb2="00000000" w:usb3="00000000" w:csb0="00000097" w:csb1="00000000"/>
    <w:embedRegular r:id="rId3" w:fontKey="{B63158D2-1663-4423-8D28-2F0F98ED77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DF631F-520C-4826-94F4-7779879E8A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B4B679-BA8D-4389-8D80-7841A4928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4311A" w14:textId="77777777" w:rsidR="007663B5" w:rsidRDefault="007663B5">
    <w:pPr>
      <w:widowControl w:val="0"/>
      <w:spacing w:before="0" w:after="0"/>
      <w:ind w:left="0" w:right="0" w:firstLine="0"/>
      <w:rPr>
        <w:rFonts w:ascii="Aptos" w:eastAsia="Aptos" w:hAnsi="Aptos" w:cs="Aptos"/>
        <w:sz w:val="10"/>
        <w:szCs w:val="10"/>
      </w:rPr>
    </w:pPr>
  </w:p>
  <w:tbl>
    <w:tblPr>
      <w:tblStyle w:val="af"/>
      <w:tblW w:w="10785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85"/>
    </w:tblGrid>
    <w:tr w:rsidR="007663B5" w14:paraId="448F1A92" w14:textId="77777777">
      <w:trPr>
        <w:trHeight w:val="240"/>
      </w:trPr>
      <w:tc>
        <w:tcPr>
          <w:tcW w:w="10785" w:type="dxa"/>
          <w:vMerge w:val="restart"/>
          <w:tcBorders>
            <w:top w:val="single" w:sz="12" w:space="0" w:color="F8DA2C"/>
            <w:left w:val="nil"/>
            <w:bottom w:val="nil"/>
            <w:right w:val="single" w:sz="4" w:space="0" w:color="FFFFFF"/>
          </w:tcBorders>
        </w:tcPr>
        <w:p w14:paraId="4A1C8E62" w14:textId="77777777" w:rsidR="007663B5" w:rsidRDefault="00000000">
          <w:pPr>
            <w:spacing w:before="60"/>
            <w:ind w:left="0" w:right="0" w:firstLine="0"/>
            <w:jc w:val="right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ACN 677 785 116</w:t>
          </w:r>
        </w:p>
      </w:tc>
    </w:tr>
    <w:tr w:rsidR="007663B5" w14:paraId="7ED8C6B3" w14:textId="77777777">
      <w:trPr>
        <w:trHeight w:val="264"/>
      </w:trPr>
      <w:tc>
        <w:tcPr>
          <w:tcW w:w="10785" w:type="dxa"/>
          <w:vMerge/>
          <w:tcBorders>
            <w:top w:val="single" w:sz="12" w:space="0" w:color="F8DA2C"/>
            <w:left w:val="nil"/>
            <w:bottom w:val="nil"/>
            <w:right w:val="single" w:sz="4" w:space="0" w:color="FFFFFF"/>
          </w:tcBorders>
        </w:tcPr>
        <w:p w14:paraId="40FB2C21" w14:textId="77777777" w:rsidR="007663B5" w:rsidRDefault="007663B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left="0" w:right="0" w:firstLine="0"/>
            <w:rPr>
              <w:i/>
              <w:iCs/>
              <w:sz w:val="20"/>
              <w:szCs w:val="20"/>
            </w:rPr>
          </w:pPr>
        </w:p>
      </w:tc>
    </w:tr>
  </w:tbl>
  <w:p w14:paraId="5D4BC3A0" w14:textId="77777777" w:rsidR="007663B5" w:rsidRDefault="007663B5">
    <w:pPr>
      <w:tabs>
        <w:tab w:val="center" w:pos="4513"/>
        <w:tab w:val="right" w:pos="9026"/>
      </w:tabs>
      <w:spacing w:before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533C9" w14:textId="77777777" w:rsidR="002658E4" w:rsidRDefault="002658E4">
      <w:pPr>
        <w:spacing w:before="0" w:after="0" w:line="240" w:lineRule="auto"/>
      </w:pPr>
      <w:r>
        <w:separator/>
      </w:r>
    </w:p>
  </w:footnote>
  <w:footnote w:type="continuationSeparator" w:id="0">
    <w:p w14:paraId="4DA2D4FC" w14:textId="77777777" w:rsidR="002658E4" w:rsidRDefault="002658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A56F9" w14:textId="77777777" w:rsidR="007663B5" w:rsidRDefault="007663B5">
    <w:pPr>
      <w:widowControl w:val="0"/>
      <w:rPr>
        <w:rFonts w:ascii="Aptos" w:eastAsia="Aptos" w:hAnsi="Aptos" w:cs="Aptos"/>
        <w:sz w:val="2"/>
        <w:szCs w:val="2"/>
      </w:rPr>
    </w:pPr>
  </w:p>
  <w:tbl>
    <w:tblPr>
      <w:tblStyle w:val="ae"/>
      <w:tblW w:w="10800" w:type="dxa"/>
      <w:tblInd w:w="-7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25"/>
      <w:gridCol w:w="9675"/>
    </w:tblGrid>
    <w:tr w:rsidR="007663B5" w14:paraId="27D635A4" w14:textId="77777777">
      <w:trPr>
        <w:trHeight w:val="660"/>
      </w:trPr>
      <w:tc>
        <w:tcPr>
          <w:tcW w:w="1125" w:type="dxa"/>
          <w:tcBorders>
            <w:top w:val="nil"/>
            <w:left w:val="single" w:sz="8" w:space="0" w:color="FFFFFF"/>
            <w:bottom w:val="single" w:sz="12" w:space="0" w:color="F8DA2C"/>
            <w:right w:val="single" w:sz="4" w:space="0" w:color="FFFFFF"/>
          </w:tcBorders>
        </w:tcPr>
        <w:p w14:paraId="5DD76D04" w14:textId="77777777" w:rsidR="007663B5" w:rsidRDefault="00000000" w:rsidP="009B6ADB">
          <w:pPr>
            <w:widowControl w:val="0"/>
            <w:spacing w:before="0" w:after="60"/>
            <w:ind w:left="0" w:right="-147" w:firstLine="0"/>
            <w:rPr>
              <w:color w:val="434343"/>
              <w:sz w:val="2"/>
              <w:szCs w:val="2"/>
            </w:rPr>
          </w:pPr>
          <w:r>
            <w:rPr>
              <w:rFonts w:ascii="Aptos" w:eastAsia="Aptos" w:hAnsi="Aptos" w:cs="Aptos"/>
              <w:noProof/>
              <w:sz w:val="10"/>
              <w:szCs w:val="10"/>
            </w:rPr>
            <w:drawing>
              <wp:inline distT="114300" distB="114300" distL="114300" distR="114300" wp14:anchorId="370F8A22" wp14:editId="6A3308E0">
                <wp:extent cx="546732" cy="55309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732" cy="553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ptos" w:eastAsia="Aptos" w:hAnsi="Aptos" w:cs="Aptos"/>
              <w:sz w:val="10"/>
              <w:szCs w:val="10"/>
            </w:rPr>
            <w:t xml:space="preserve"> </w:t>
          </w:r>
        </w:p>
      </w:tc>
      <w:tc>
        <w:tcPr>
          <w:tcW w:w="9675" w:type="dxa"/>
          <w:tcBorders>
            <w:top w:val="nil"/>
            <w:left w:val="single" w:sz="8" w:space="0" w:color="FFFFFF"/>
            <w:bottom w:val="single" w:sz="12" w:space="0" w:color="F8DA2C"/>
            <w:right w:val="single" w:sz="4" w:space="0" w:color="FFFFFF"/>
          </w:tcBorders>
        </w:tcPr>
        <w:p w14:paraId="2C7E1549" w14:textId="77777777" w:rsidR="007663B5" w:rsidRDefault="007663B5">
          <w:pPr>
            <w:widowControl w:val="0"/>
            <w:spacing w:before="0" w:line="276" w:lineRule="auto"/>
            <w:ind w:left="0" w:firstLine="0"/>
            <w:rPr>
              <w:rFonts w:ascii="Lora Medium" w:eastAsia="Lora Medium" w:hAnsi="Lora Medium" w:cs="Lora Medium"/>
              <w:sz w:val="28"/>
              <w:szCs w:val="28"/>
            </w:rPr>
          </w:pPr>
        </w:p>
        <w:p w14:paraId="7C035B65" w14:textId="77777777" w:rsidR="007663B5" w:rsidRDefault="00000000">
          <w:pPr>
            <w:widowControl w:val="0"/>
            <w:spacing w:before="0" w:line="276" w:lineRule="auto"/>
            <w:ind w:left="0" w:firstLine="0"/>
            <w:rPr>
              <w:rFonts w:ascii="Aptos" w:eastAsia="Aptos" w:hAnsi="Aptos" w:cs="Aptos"/>
              <w:sz w:val="10"/>
              <w:szCs w:val="10"/>
            </w:rPr>
          </w:pPr>
          <w:r>
            <w:rPr>
              <w:rFonts w:ascii="Lora Medium" w:eastAsia="Lora Medium" w:hAnsi="Lora Medium" w:cs="Lora Medium"/>
              <w:sz w:val="28"/>
              <w:szCs w:val="28"/>
            </w:rPr>
            <w:t>Application Form – Mibilla Foundation Grow Grant</w:t>
          </w:r>
        </w:p>
      </w:tc>
    </w:tr>
  </w:tbl>
  <w:p w14:paraId="5FD4A978" w14:textId="77777777" w:rsidR="007663B5" w:rsidRDefault="007663B5">
    <w:pPr>
      <w:spacing w:before="10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F7485"/>
    <w:multiLevelType w:val="multilevel"/>
    <w:tmpl w:val="D3029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589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3B5"/>
    <w:rsid w:val="002658E4"/>
    <w:rsid w:val="007663B5"/>
    <w:rsid w:val="009B6ADB"/>
    <w:rsid w:val="00F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E1EDB"/>
  <w15:docId w15:val="{778F006F-21AD-4E3B-86E0-2A382952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AU" w:bidi="ar-SA"/>
      </w:rPr>
    </w:rPrDefault>
    <w:pPrDefault>
      <w:pPr>
        <w:spacing w:before="240" w:after="60" w:line="276" w:lineRule="auto"/>
        <w:ind w:left="-90" w:right="-150" w:hanging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6AD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ADB"/>
  </w:style>
  <w:style w:type="paragraph" w:styleId="Footer">
    <w:name w:val="footer"/>
    <w:basedOn w:val="Normal"/>
    <w:link w:val="FooterChar"/>
    <w:uiPriority w:val="99"/>
    <w:unhideWhenUsed/>
    <w:rsid w:val="009B6AD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z/3Y1bPJpPh5pUlZup4kUfwkg==">CgMxLjAaHQoBMBIYChYIB0ISEhBBcmlhbCBVbmljb2RlIE1TGh0KATESGAoWCAdCEhIQQXJpYWwgVW5pY29kZSBNUxodCgEyEhgKFggHQhISEEFyaWFsIFVuaWNvZGUgTVMaHQoBMxIYChYIB0ISEhBBcmlhbCBVbmljb2RlIE1TGh0KATQSGAoWCAdCEhIQQXJpYWwgVW5pY29kZSBNUxodCgE1EhgKFggHQhISEEFyaWFsIFVuaWNvZGUgTVMaHwoBNhIaChgICVIUChJ0YWJsZS5nMDJqN2tmYnY4aW4aHwoBNxIaChgICVIUChJ0YWJsZS43MHd3dTQ0b3d4enYaHwoBOBIaChgICVIUChJ0YWJsZS5xdWV3b2lqNG1lbGQaHwoBORIaChgICVIUChJ0YWJsZS4zc2E5ZXg5cmJjejkaMQoCMTASKwopCAdCJQoRUXVhdHRyb2NlbnRvIFNhbnMSEEFyaWFsIFVuaWNvZGUgTVM4AHIhMVlsSy0xM004T2NzSXJ5Yy1SSDA2WWFmeHNqdGdKaW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631</Words>
  <Characters>3602</Characters>
  <Application>Microsoft Office Word</Application>
  <DocSecurity>0</DocSecurity>
  <Lines>30</Lines>
  <Paragraphs>8</Paragraphs>
  <ScaleCrop>false</ScaleCrop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O'Brien</cp:lastModifiedBy>
  <cp:revision>3</cp:revision>
  <dcterms:created xsi:type="dcterms:W3CDTF">2026-04-30T12:56:00Z</dcterms:created>
  <dcterms:modified xsi:type="dcterms:W3CDTF">2026-04-30T13:00:00Z</dcterms:modified>
</cp:coreProperties>
</file>